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F8" w:rsidRPr="00A0399E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Pr="00A0399E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Pr="009907C1" w:rsidRDefault="00A30EF8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C1" w:rsidRDefault="00A30EF8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bookmarkStart w:id="0" w:name="_GoBack"/>
      <w:bookmarkEnd w:id="0"/>
      <w:r w:rsidRPr="009907C1">
        <w:rPr>
          <w:rFonts w:ascii="Times New Roman" w:hAnsi="Times New Roman" w:cs="Times New Roman"/>
          <w:b/>
          <w:sz w:val="28"/>
          <w:szCs w:val="28"/>
        </w:rPr>
        <w:t xml:space="preserve">ий в Положение </w:t>
      </w:r>
      <w:r w:rsidR="00E85CF6" w:rsidRPr="009907C1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достоверности и полноты сведений, представляемых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гражданами, претендующими на замещение </w:t>
      </w:r>
      <w:proofErr w:type="gramStart"/>
      <w:r w:rsidRPr="009907C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 должностей, и муниципальными служащими администрации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Чесноковский сельсовет муниципального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района Уфимский район Республики Башкортостан, </w:t>
      </w:r>
    </w:p>
    <w:p w:rsidR="00A30EF8" w:rsidRP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>и соблюдения ограничений указанными лицами</w:t>
      </w: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7528DB" w:rsidP="0063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99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0399E">
        <w:rPr>
          <w:rFonts w:ascii="Times New Roman" w:hAnsi="Times New Roman" w:cs="Times New Roman"/>
          <w:sz w:val="28"/>
          <w:szCs w:val="28"/>
        </w:rPr>
        <w:t xml:space="preserve"> </w:t>
      </w:r>
      <w:r w:rsidR="00A34BF5">
        <w:rPr>
          <w:rFonts w:ascii="Times New Roman" w:hAnsi="Times New Roman" w:cs="Times New Roman"/>
          <w:sz w:val="28"/>
          <w:szCs w:val="28"/>
        </w:rPr>
        <w:t>пунктом 6 указа</w:t>
      </w:r>
      <w:r w:rsidRPr="00A039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№ 106</w:t>
      </w:r>
      <w:r w:rsidR="00AD63CE">
        <w:rPr>
          <w:rFonts w:ascii="Times New Roman" w:hAnsi="Times New Roman" w:cs="Times New Roman"/>
          <w:sz w:val="28"/>
          <w:szCs w:val="28"/>
        </w:rPr>
        <w:t xml:space="preserve">5 «О проверке </w:t>
      </w:r>
      <w:r w:rsidR="00AD63CE" w:rsidRPr="00140777">
        <w:rPr>
          <w:rFonts w:ascii="Times New Roman" w:hAnsi="Times New Roman" w:cs="Times New Roman"/>
          <w:sz w:val="28"/>
          <w:szCs w:val="28"/>
        </w:rPr>
        <w:t>достоверности и полноты сведений,</w:t>
      </w:r>
      <w:r w:rsidR="00AD63CE">
        <w:rPr>
          <w:rFonts w:ascii="Times New Roman" w:hAnsi="Times New Roman" w:cs="Times New Roman"/>
          <w:sz w:val="28"/>
          <w:szCs w:val="28"/>
        </w:rPr>
        <w:t xml:space="preserve"> </w:t>
      </w:r>
      <w:r w:rsidR="00AD63CE" w:rsidRPr="0014077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 w:rsidR="00AD63CE">
        <w:rPr>
          <w:rFonts w:ascii="Times New Roman" w:hAnsi="Times New Roman" w:cs="Times New Roman"/>
          <w:sz w:val="28"/>
          <w:szCs w:val="28"/>
        </w:rPr>
        <w:t xml:space="preserve"> </w:t>
      </w:r>
      <w:r w:rsidR="00AD63CE" w:rsidRPr="00140777">
        <w:rPr>
          <w:rFonts w:ascii="Times New Roman" w:hAnsi="Times New Roman" w:cs="Times New Roman"/>
          <w:sz w:val="28"/>
          <w:szCs w:val="28"/>
        </w:rPr>
        <w:t>должностей</w:t>
      </w:r>
      <w:r w:rsidR="00AD63CE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</w:t>
      </w:r>
      <w:r w:rsidR="00AD63CE" w:rsidRPr="00140777">
        <w:rPr>
          <w:rFonts w:ascii="Times New Roman" w:hAnsi="Times New Roman" w:cs="Times New Roman"/>
          <w:sz w:val="28"/>
          <w:szCs w:val="28"/>
        </w:rPr>
        <w:t xml:space="preserve">, и </w:t>
      </w:r>
      <w:r w:rsidR="00AD63CE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="00AD63CE" w:rsidRPr="00140777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4159AF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AD63CE" w:rsidRPr="00140777">
        <w:rPr>
          <w:rFonts w:ascii="Times New Roman" w:hAnsi="Times New Roman" w:cs="Times New Roman"/>
          <w:sz w:val="28"/>
          <w:szCs w:val="28"/>
        </w:rPr>
        <w:t xml:space="preserve"> </w:t>
      </w:r>
      <w:r w:rsidR="004159AF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="004159AF" w:rsidRPr="00140777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4159AF" w:rsidRPr="00A0399E">
        <w:rPr>
          <w:rFonts w:ascii="Times New Roman" w:hAnsi="Times New Roman" w:cs="Times New Roman"/>
          <w:sz w:val="28"/>
          <w:szCs w:val="28"/>
        </w:rPr>
        <w:t xml:space="preserve"> </w:t>
      </w:r>
      <w:r w:rsidR="004159AF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поведению, </w:t>
      </w:r>
      <w:r w:rsidR="00A34BF5">
        <w:rPr>
          <w:rFonts w:ascii="Times New Roman" w:hAnsi="Times New Roman"/>
          <w:sz w:val="28"/>
          <w:szCs w:val="28"/>
        </w:rPr>
        <w:t>Администрация сельского поселения Чесноковский сельсовет муниципального района Уфимский район Республики Башкортостан ПОСТАНОВЛЯЕТ</w:t>
      </w:r>
      <w:r w:rsidR="00A30EF8" w:rsidRPr="00A039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78FB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6E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276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56EAF">
        <w:rPr>
          <w:rFonts w:ascii="Times New Roman" w:hAnsi="Times New Roman" w:cs="Times New Roman"/>
          <w:sz w:val="28"/>
          <w:szCs w:val="28"/>
        </w:rPr>
        <w:t>изменени</w:t>
      </w:r>
      <w:r w:rsidR="00C27654">
        <w:rPr>
          <w:rFonts w:ascii="Times New Roman" w:hAnsi="Times New Roman" w:cs="Times New Roman"/>
          <w:sz w:val="28"/>
          <w:szCs w:val="28"/>
        </w:rPr>
        <w:t>я в</w:t>
      </w:r>
      <w:r w:rsidRPr="00A039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Pr="001407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077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7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77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муниципальными служащими </w:t>
      </w:r>
      <w:r w:rsidR="00322DDB">
        <w:rPr>
          <w:rFonts w:ascii="Times New Roman" w:hAnsi="Times New Roman" w:cs="Times New Roman"/>
          <w:sz w:val="28"/>
          <w:szCs w:val="28"/>
        </w:rPr>
        <w:t>а</w:t>
      </w:r>
      <w:r w:rsidRPr="00140777">
        <w:rPr>
          <w:rFonts w:ascii="Times New Roman" w:hAnsi="Times New Roman" w:cs="Times New Roman"/>
          <w:sz w:val="28"/>
          <w:szCs w:val="28"/>
        </w:rPr>
        <w:t>дминистрации сельского поселения Чесноковский сельсовет муниципального района Уфимский район Республики Башкортостан, и соблюдения ограничений указанными лицами</w:t>
      </w:r>
      <w:r w:rsidR="004173BA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4173BA">
        <w:rPr>
          <w:rFonts w:ascii="Times New Roman" w:hAnsi="Times New Roman"/>
          <w:sz w:val="28"/>
          <w:szCs w:val="28"/>
        </w:rPr>
        <w:t>сельского поселения Чесноковский сельсовет муниципального района Уфимский район Республики Башкортостан</w:t>
      </w:r>
      <w:r w:rsidR="004173BA">
        <w:rPr>
          <w:rFonts w:ascii="Times New Roman" w:hAnsi="Times New Roman"/>
          <w:sz w:val="28"/>
          <w:szCs w:val="28"/>
        </w:rPr>
        <w:t xml:space="preserve"> от</w:t>
      </w:r>
      <w:r w:rsidR="00366CAE">
        <w:rPr>
          <w:rFonts w:ascii="Times New Roman" w:hAnsi="Times New Roman"/>
          <w:sz w:val="28"/>
          <w:szCs w:val="28"/>
        </w:rPr>
        <w:t xml:space="preserve"> 22.12.2017 №59 </w:t>
      </w:r>
      <w:r w:rsidR="00366CAE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A578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0EF8" w:rsidRPr="00322DDB" w:rsidRDefault="00A578FB" w:rsidP="0032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1.1. Наименование Положения изменить на «</w:t>
      </w:r>
      <w:r w:rsidR="004173BA" w:rsidRPr="00322DD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173BA" w:rsidRPr="00322DD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</w:t>
      </w:r>
      <w:r w:rsidR="00611606" w:rsidRPr="00322DD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173BA" w:rsidRPr="00322DDB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611606" w:rsidRPr="00322DDB">
        <w:rPr>
          <w:rFonts w:ascii="Times New Roman" w:hAnsi="Times New Roman" w:cs="Times New Roman"/>
          <w:sz w:val="28"/>
          <w:szCs w:val="28"/>
        </w:rPr>
        <w:t xml:space="preserve">и соблюдения </w:t>
      </w:r>
      <w:r w:rsidR="00611606" w:rsidRPr="00322DD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BD47CE" w:rsidRPr="00322DDB">
        <w:rPr>
          <w:rFonts w:ascii="Times New Roman" w:hAnsi="Times New Roman" w:cs="Times New Roman"/>
          <w:sz w:val="28"/>
          <w:szCs w:val="28"/>
        </w:rPr>
        <w:t>требований к служебному поведению»</w:t>
      </w:r>
      <w:r w:rsidR="00A30EF8" w:rsidRPr="00322DDB">
        <w:rPr>
          <w:rFonts w:ascii="Times New Roman" w:hAnsi="Times New Roman" w:cs="Times New Roman"/>
          <w:sz w:val="28"/>
          <w:szCs w:val="28"/>
        </w:rPr>
        <w:t>.</w:t>
      </w:r>
    </w:p>
    <w:p w:rsidR="00BD47CE" w:rsidRPr="00322DDB" w:rsidRDefault="00BD47CE" w:rsidP="0032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1.2. Пункт 5 Положения изложить в следующей ре</w:t>
      </w:r>
      <w:r w:rsidR="00D660F8" w:rsidRPr="00322DDB">
        <w:rPr>
          <w:rFonts w:ascii="Times New Roman" w:hAnsi="Times New Roman" w:cs="Times New Roman"/>
          <w:sz w:val="28"/>
          <w:szCs w:val="28"/>
        </w:rPr>
        <w:t>дакции: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осуществления проверки, предусмотренной </w:t>
      </w:r>
      <w:hyperlink r:id="rId5" w:history="1">
        <w:r w:rsidRPr="0032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правоохранительными органами, иными государственными органами, </w:t>
      </w:r>
      <w:r w:rsidR="00591C9F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должностными лицами;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91C9F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</w:t>
      </w:r>
      <w:r w:rsidR="006168BD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</w:t>
      </w:r>
      <w:r w:rsidR="00D06FAF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168BD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D06FAF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68BD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6168BD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168BD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D06FAF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Общественной палатой Российской Федерации;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Общественной палатой Республики Башкортостан;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общероссийскими средствами массовой информации;</w:t>
      </w:r>
    </w:p>
    <w:p w:rsidR="00D660F8" w:rsidRPr="00E60868" w:rsidRDefault="00D660F8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республиканскими средствами массовой информации</w:t>
      </w:r>
      <w:proofErr w:type="gramStart"/>
      <w:r w:rsidRPr="00E60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0E3"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06FAF" w:rsidRPr="00322DDB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сельского поселения Чесноковский 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Чесноковка</w:t>
      </w:r>
      <w:proofErr w:type="spellEnd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1, и  на  официальном сайте в сети Интернет </w:t>
      </w:r>
      <w:hyperlink r:id="rId6" w:history="1">
        <w:r w:rsidRPr="0032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http://chesnokovka-sp.ru</w:t>
        </w:r>
      </w:hyperlink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FAF" w:rsidRPr="00322DDB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D06FAF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3C" w:rsidRPr="00322DDB" w:rsidRDefault="00D06F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</w:t>
      </w:r>
      <w:r w:rsid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А.Ф. </w:t>
      </w:r>
      <w:proofErr w:type="spellStart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Тимербулатова</w:t>
      </w:r>
      <w:proofErr w:type="spellEnd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7703C" w:rsidRPr="003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8"/>
    <w:rsid w:val="00132D0D"/>
    <w:rsid w:val="002548C7"/>
    <w:rsid w:val="00322DDB"/>
    <w:rsid w:val="00366CAE"/>
    <w:rsid w:val="0037703C"/>
    <w:rsid w:val="004159AF"/>
    <w:rsid w:val="004173BA"/>
    <w:rsid w:val="00591C9F"/>
    <w:rsid w:val="00611606"/>
    <w:rsid w:val="006168BD"/>
    <w:rsid w:val="006378EA"/>
    <w:rsid w:val="007528DB"/>
    <w:rsid w:val="009907C1"/>
    <w:rsid w:val="00A30EF8"/>
    <w:rsid w:val="00A34BF5"/>
    <w:rsid w:val="00A56EAF"/>
    <w:rsid w:val="00A578FB"/>
    <w:rsid w:val="00AD63CE"/>
    <w:rsid w:val="00BD47CE"/>
    <w:rsid w:val="00C27654"/>
    <w:rsid w:val="00D06FAF"/>
    <w:rsid w:val="00D660F8"/>
    <w:rsid w:val="00E560E3"/>
    <w:rsid w:val="00E60868"/>
    <w:rsid w:val="00E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68"/>
    <w:rPr>
      <w:color w:val="0000FF"/>
      <w:u w:val="single"/>
    </w:rPr>
  </w:style>
  <w:style w:type="paragraph" w:customStyle="1" w:styleId="ConsPlusNormal">
    <w:name w:val="ConsPlusNormal"/>
    <w:rsid w:val="00A3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68"/>
    <w:rPr>
      <w:color w:val="0000FF"/>
      <w:u w:val="single"/>
    </w:rPr>
  </w:style>
  <w:style w:type="paragraph" w:customStyle="1" w:styleId="ConsPlusNormal">
    <w:name w:val="ConsPlusNormal"/>
    <w:rsid w:val="00A3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snokovka-sp.ru" TargetMode="External"/><Relationship Id="rId5" Type="http://schemas.openxmlformats.org/officeDocument/2006/relationships/hyperlink" Target="https://login.consultant.ru/link/?rnd=4C829A02EB53504251733CE403544DC8&amp;req=doc&amp;base=RLBR140&amp;n=146788&amp;dst=100313&amp;fld=134&amp;date=22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2021-07-22T06:06:00Z</cp:lastPrinted>
  <dcterms:created xsi:type="dcterms:W3CDTF">2021-07-22T04:56:00Z</dcterms:created>
  <dcterms:modified xsi:type="dcterms:W3CDTF">2021-07-22T06:06:00Z</dcterms:modified>
</cp:coreProperties>
</file>